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D96" w:rsidRPr="00154CFA" w:rsidRDefault="00D11D96">
      <w:pPr>
        <w:rPr>
          <w:rFonts w:ascii="Lucida Handwriting" w:hAnsi="Lucida Handwriting"/>
          <w:sz w:val="32"/>
          <w:szCs w:val="32"/>
        </w:rPr>
      </w:pPr>
      <w:r w:rsidRPr="00154CFA">
        <w:rPr>
          <w:rFonts w:ascii="Lucida Handwriting" w:hAnsi="Lucida Handwriting"/>
          <w:sz w:val="32"/>
          <w:szCs w:val="32"/>
        </w:rPr>
        <w:t>IMAGE D’UN POINT DANS UNE SYMETRIE CENTRALE.</w:t>
      </w:r>
    </w:p>
    <w:p w:rsidR="00D11D96" w:rsidRDefault="00395161" w:rsidP="00111CB4">
      <w:pPr>
        <w:spacing w:after="0"/>
        <w:rPr>
          <w:b/>
          <w:sz w:val="28"/>
          <w:szCs w:val="28"/>
          <w:u w:val="single"/>
        </w:rPr>
      </w:pPr>
      <w:r w:rsidRPr="00154CFA">
        <w:rPr>
          <w:b/>
          <w:sz w:val="28"/>
          <w:szCs w:val="28"/>
          <w:u w:val="single"/>
        </w:rPr>
        <w:t>A) CONSIGNES.</w:t>
      </w:r>
    </w:p>
    <w:p w:rsidR="00111CB4" w:rsidRPr="00111CB4" w:rsidRDefault="00111CB4" w:rsidP="00111CB4">
      <w:pPr>
        <w:spacing w:after="0"/>
        <w:rPr>
          <w:b/>
          <w:sz w:val="18"/>
          <w:szCs w:val="18"/>
          <w:u w:val="single"/>
        </w:rPr>
      </w:pPr>
    </w:p>
    <w:p w:rsidR="00395161" w:rsidRDefault="00395161" w:rsidP="00111CB4">
      <w:pPr>
        <w:spacing w:after="0"/>
        <w:rPr>
          <w:b/>
          <w:i/>
          <w:sz w:val="24"/>
          <w:szCs w:val="24"/>
        </w:rPr>
      </w:pPr>
      <w:r w:rsidRPr="00111CB4">
        <w:rPr>
          <w:b/>
          <w:i/>
          <w:sz w:val="24"/>
          <w:szCs w:val="24"/>
        </w:rPr>
        <w:t xml:space="preserve">Le plan étant rapporté à un repère orthonormé, on donne le point I (XI, YI) et le point A(XA,YA) et on veut obtenir l’écriture des coordonnées de B(XB,YB), image de A dans la symétrie de centre I. </w:t>
      </w:r>
    </w:p>
    <w:p w:rsidR="00111CB4" w:rsidRPr="00111CB4" w:rsidRDefault="00111CB4" w:rsidP="00111CB4">
      <w:pPr>
        <w:spacing w:after="0"/>
        <w:rPr>
          <w:b/>
          <w:i/>
          <w:sz w:val="18"/>
          <w:szCs w:val="18"/>
        </w:rPr>
      </w:pPr>
    </w:p>
    <w:p w:rsidR="00395161" w:rsidRDefault="00395161" w:rsidP="00111CB4">
      <w:pPr>
        <w:spacing w:after="0"/>
        <w:rPr>
          <w:b/>
          <w:sz w:val="28"/>
          <w:szCs w:val="28"/>
          <w:u w:val="single"/>
        </w:rPr>
      </w:pPr>
      <w:r w:rsidRPr="00154CFA">
        <w:rPr>
          <w:b/>
          <w:sz w:val="28"/>
          <w:szCs w:val="28"/>
          <w:u w:val="single"/>
        </w:rPr>
        <w:t>B) CALCUL PRELIMINAIRE.</w:t>
      </w:r>
    </w:p>
    <w:p w:rsidR="00111CB4" w:rsidRPr="00111CB4" w:rsidRDefault="00111CB4" w:rsidP="00111CB4">
      <w:pPr>
        <w:spacing w:after="0"/>
        <w:rPr>
          <w:b/>
          <w:sz w:val="18"/>
          <w:szCs w:val="18"/>
          <w:u w:val="single"/>
        </w:rPr>
      </w:pPr>
    </w:p>
    <w:p w:rsidR="007343CF" w:rsidRPr="00154CFA" w:rsidRDefault="00395161" w:rsidP="00111CB4">
      <w:pPr>
        <w:spacing w:after="0"/>
        <w:rPr>
          <w:sz w:val="24"/>
          <w:szCs w:val="24"/>
        </w:rPr>
      </w:pPr>
      <w:r w:rsidRPr="00154CFA">
        <w:rPr>
          <w:sz w:val="24"/>
          <w:szCs w:val="24"/>
        </w:rPr>
        <w:t xml:space="preserve">Comme I est le milieu de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AB</m:t>
            </m:r>
          </m:e>
        </m:d>
      </m:oMath>
      <w:r w:rsidRPr="00154CFA">
        <w:rPr>
          <w:rFonts w:eastAsiaTheme="minorEastAsia"/>
          <w:sz w:val="24"/>
          <w:szCs w:val="24"/>
        </w:rPr>
        <w:t xml:space="preserve"> on a XI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XA+XB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154CFA">
        <w:rPr>
          <w:rFonts w:eastAsiaTheme="minorEastAsia"/>
          <w:sz w:val="24"/>
          <w:szCs w:val="24"/>
        </w:rPr>
        <w:t xml:space="preserve"> et YI =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YA+YB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7343CF" w:rsidRPr="00154CFA">
        <w:rPr>
          <w:rFonts w:eastAsiaTheme="minorEastAsia"/>
          <w:sz w:val="24"/>
          <w:szCs w:val="24"/>
        </w:rPr>
        <w:t xml:space="preserve"> donc on obtient facilement que : </w:t>
      </w:r>
    </w:p>
    <w:tbl>
      <w:tblPr>
        <w:tblStyle w:val="Grilledutableau"/>
        <w:tblW w:w="0" w:type="auto"/>
        <w:tblInd w:w="6912" w:type="dxa"/>
        <w:tblLook w:val="04A0"/>
      </w:tblPr>
      <w:tblGrid>
        <w:gridCol w:w="3432"/>
      </w:tblGrid>
      <w:tr w:rsidR="007343CF" w:rsidRPr="00154CFA" w:rsidTr="007343CF">
        <w:tc>
          <w:tcPr>
            <w:tcW w:w="3432" w:type="dxa"/>
          </w:tcPr>
          <w:p w:rsidR="007343CF" w:rsidRPr="00154CFA" w:rsidRDefault="007343CF">
            <w:pPr>
              <w:rPr>
                <w:sz w:val="24"/>
                <w:szCs w:val="24"/>
              </w:rPr>
            </w:pPr>
            <w:r w:rsidRPr="00154CFA">
              <w:rPr>
                <w:sz w:val="24"/>
                <w:szCs w:val="24"/>
              </w:rPr>
              <w:t xml:space="preserve">XB = 2 XI – XA   et YB = 2 YI – YA </w:t>
            </w:r>
          </w:p>
        </w:tc>
      </w:tr>
    </w:tbl>
    <w:p w:rsidR="00395161" w:rsidRDefault="007343CF" w:rsidP="00111CB4">
      <w:pPr>
        <w:spacing w:after="0"/>
        <w:rPr>
          <w:b/>
          <w:sz w:val="28"/>
          <w:szCs w:val="28"/>
          <w:u w:val="single"/>
        </w:rPr>
      </w:pPr>
      <w:r w:rsidRPr="00154CFA">
        <w:rPr>
          <w:b/>
          <w:sz w:val="28"/>
          <w:szCs w:val="28"/>
          <w:u w:val="single"/>
        </w:rPr>
        <w:t>C) AVEC ALGOBOX</w:t>
      </w:r>
    </w:p>
    <w:p w:rsidR="00111CB4" w:rsidRPr="00111CB4" w:rsidRDefault="00111CB4" w:rsidP="00111CB4">
      <w:pPr>
        <w:spacing w:after="0"/>
        <w:rPr>
          <w:b/>
          <w:sz w:val="18"/>
          <w:szCs w:val="18"/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2"/>
        <w:gridCol w:w="5172"/>
      </w:tblGrid>
      <w:tr w:rsidR="007343CF" w:rsidTr="00111CB4">
        <w:tc>
          <w:tcPr>
            <w:tcW w:w="5172" w:type="dxa"/>
          </w:tcPr>
          <w:p w:rsidR="007343CF" w:rsidRDefault="00154CFA" w:rsidP="00154CFA">
            <w:pPr>
              <w:rPr>
                <w:sz w:val="24"/>
                <w:szCs w:val="24"/>
              </w:rPr>
            </w:pPr>
            <w:r w:rsidRPr="00154CFA">
              <w:rPr>
                <w:sz w:val="24"/>
                <w:szCs w:val="24"/>
              </w:rPr>
              <w:t>1° Déclarer les variables XI, YI, XA, YA, XB, YB,  qui représentent les coordonnées de I , A et B</w:t>
            </w:r>
          </w:p>
          <w:p w:rsidR="00154CFA" w:rsidRDefault="00154CFA" w:rsidP="00154CFA">
            <w:pPr>
              <w:rPr>
                <w:sz w:val="24"/>
                <w:szCs w:val="24"/>
              </w:rPr>
            </w:pPr>
          </w:p>
          <w:p w:rsidR="00154CFA" w:rsidRDefault="00154CFA" w:rsidP="00154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2° Faire lire XI, YI, XA et YA</w:t>
            </w:r>
          </w:p>
          <w:p w:rsidR="00154CFA" w:rsidRDefault="00154CFA" w:rsidP="00154CFA">
            <w:pPr>
              <w:rPr>
                <w:sz w:val="24"/>
                <w:szCs w:val="24"/>
              </w:rPr>
            </w:pPr>
          </w:p>
          <w:p w:rsidR="00154CFA" w:rsidRDefault="00154CFA" w:rsidP="00154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3° Affecter à XB la valeur 2 *XI – XA  et à YB la valeur 2 * YI – YA</w:t>
            </w:r>
          </w:p>
          <w:p w:rsidR="00154CFA" w:rsidRDefault="00154CFA" w:rsidP="00154CFA">
            <w:pPr>
              <w:rPr>
                <w:sz w:val="24"/>
                <w:szCs w:val="24"/>
              </w:rPr>
            </w:pPr>
          </w:p>
          <w:p w:rsidR="00154CFA" w:rsidRDefault="00154CFA" w:rsidP="00154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Afficher les coordonnées des points I, A et B</w:t>
            </w:r>
          </w:p>
          <w:p w:rsidR="00111CB4" w:rsidRDefault="00111CB4" w:rsidP="00154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D’où le programme ci-contre.</w:t>
            </w:r>
          </w:p>
          <w:p w:rsidR="00111CB4" w:rsidRDefault="00111CB4" w:rsidP="00154CFA">
            <w:pPr>
              <w:rPr>
                <w:sz w:val="24"/>
                <w:szCs w:val="24"/>
              </w:rPr>
            </w:pPr>
          </w:p>
          <w:tbl>
            <w:tblPr>
              <w:tblStyle w:val="Grilledutableau"/>
              <w:tblW w:w="0" w:type="auto"/>
              <w:tblLook w:val="04A0"/>
            </w:tblPr>
            <w:tblGrid>
              <w:gridCol w:w="4941"/>
            </w:tblGrid>
            <w:tr w:rsidR="00111CB4" w:rsidTr="00111CB4">
              <w:tc>
                <w:tcPr>
                  <w:tcW w:w="4941" w:type="dxa"/>
                </w:tcPr>
                <w:p w:rsidR="00111CB4" w:rsidRPr="00111CB4" w:rsidRDefault="00111CB4" w:rsidP="00154CFA">
                  <w:pPr>
                    <w:rPr>
                      <w:rFonts w:ascii="Lucida Handwriting" w:hAnsi="Lucida Handwriting"/>
                      <w:sz w:val="24"/>
                      <w:szCs w:val="24"/>
                    </w:rPr>
                  </w:pPr>
                  <w:r w:rsidRPr="00111CB4">
                    <w:rPr>
                      <w:rFonts w:ascii="Lucida Handwriting" w:hAnsi="Lucida Handwriting"/>
                      <w:sz w:val="24"/>
                      <w:szCs w:val="24"/>
                    </w:rPr>
                    <w:t>RAPPELS CONCERNANT ALGOBOX</w:t>
                  </w:r>
                </w:p>
                <w:p w:rsidR="00111CB4" w:rsidRPr="00AA5227" w:rsidRDefault="00111CB4" w:rsidP="00154CFA">
                  <w:pPr>
                    <w:rPr>
                      <w:rFonts w:ascii="Lucida Handwriting" w:hAnsi="Lucida Handwriting"/>
                      <w:sz w:val="18"/>
                      <w:szCs w:val="18"/>
                    </w:rPr>
                  </w:pPr>
                </w:p>
                <w:tbl>
                  <w:tblPr>
                    <w:tblStyle w:val="Grilledutableau"/>
                    <w:tblW w:w="4710" w:type="dxa"/>
                    <w:tblLook w:val="04A0"/>
                  </w:tblPr>
                  <w:tblGrid>
                    <w:gridCol w:w="2355"/>
                    <w:gridCol w:w="2355"/>
                  </w:tblGrid>
                  <w:tr w:rsidR="00111CB4" w:rsidTr="00111CB4">
                    <w:tc>
                      <w:tcPr>
                        <w:tcW w:w="2355" w:type="dxa"/>
                      </w:tcPr>
                      <w:p w:rsidR="00111CB4" w:rsidRPr="00316E4D" w:rsidRDefault="00111CB4" w:rsidP="00D743A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16E4D">
                          <w:rPr>
                            <w:b/>
                            <w:sz w:val="24"/>
                            <w:szCs w:val="24"/>
                          </w:rPr>
                          <w:t>Fonction</w:t>
                        </w:r>
                      </w:p>
                    </w:tc>
                    <w:tc>
                      <w:tcPr>
                        <w:tcW w:w="2355" w:type="dxa"/>
                      </w:tcPr>
                      <w:p w:rsidR="00111CB4" w:rsidRPr="00316E4D" w:rsidRDefault="00111CB4" w:rsidP="00D743A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316E4D">
                          <w:rPr>
                            <w:b/>
                            <w:sz w:val="24"/>
                            <w:szCs w:val="24"/>
                          </w:rPr>
                          <w:t>Algobox</w:t>
                        </w:r>
                        <w:proofErr w:type="spellEnd"/>
                      </w:p>
                    </w:tc>
                  </w:tr>
                  <w:tr w:rsidR="00111CB4" w:rsidTr="00111CB4">
                    <w:tc>
                      <w:tcPr>
                        <w:tcW w:w="2355" w:type="dxa"/>
                      </w:tcPr>
                      <w:p w:rsidR="00111CB4" w:rsidRDefault="001123D8" w:rsidP="00D743A7">
                        <w:pPr>
                          <w:rPr>
                            <w:sz w:val="24"/>
                            <w:szCs w:val="24"/>
                          </w:rPr>
                        </w:pPr>
                        <m:oMathPara>
                          <m:oMath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</m:rad>
                          </m:oMath>
                        </m:oMathPara>
                      </w:p>
                    </w:tc>
                    <w:tc>
                      <w:tcPr>
                        <w:tcW w:w="2355" w:type="dxa"/>
                      </w:tcPr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sqrt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>(x)</w:t>
                        </w:r>
                      </w:p>
                    </w:tc>
                  </w:tr>
                  <w:tr w:rsidR="00111CB4" w:rsidTr="00111CB4">
                    <w:tc>
                      <w:tcPr>
                        <w:tcW w:w="2355" w:type="dxa"/>
                      </w:tcPr>
                      <w:p w:rsidR="00111CB4" w:rsidRPr="00FE03A4" w:rsidRDefault="001123D8" w:rsidP="00D743A7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4"/>
                                  </w:rPr>
                                  <m:t>n</m:t>
                                </m:r>
                              </m:sup>
                            </m:sSup>
                          </m:oMath>
                        </m:oMathPara>
                      </w:p>
                    </w:tc>
                    <w:tc>
                      <w:tcPr>
                        <w:tcW w:w="2355" w:type="dxa"/>
                      </w:tcPr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pow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x,n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111CB4" w:rsidTr="00111CB4">
                    <w:tc>
                      <w:tcPr>
                        <w:tcW w:w="2355" w:type="dxa"/>
                      </w:tcPr>
                      <w:p w:rsidR="00111CB4" w:rsidRPr="001279C2" w:rsidRDefault="00111CB4" w:rsidP="00D743A7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 xml:space="preserve"> Nombre π</w:t>
                        </w:r>
                      </w:p>
                    </w:tc>
                    <w:tc>
                      <w:tcPr>
                        <w:tcW w:w="2355" w:type="dxa"/>
                      </w:tcPr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Math.PI</w:t>
                        </w:r>
                        <w:proofErr w:type="spellEnd"/>
                      </w:p>
                    </w:tc>
                  </w:tr>
                  <w:tr w:rsidR="00111CB4" w:rsidTr="00111CB4">
                    <w:tc>
                      <w:tcPr>
                        <w:tcW w:w="2355" w:type="dxa"/>
                      </w:tcPr>
                      <w:p w:rsidR="00111CB4" w:rsidRPr="00316E4D" w:rsidRDefault="00111CB4" w:rsidP="00D743A7">
                        <w:pP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</w:pPr>
                        <w:r w:rsidRPr="00316E4D"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>Partie entière E(X)</w:t>
                        </w:r>
                      </w:p>
                    </w:tc>
                    <w:tc>
                      <w:tcPr>
                        <w:tcW w:w="2355" w:type="dxa"/>
                      </w:tcPr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floor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>(x)</w:t>
                        </w:r>
                      </w:p>
                    </w:tc>
                  </w:tr>
                  <w:tr w:rsidR="00111CB4" w:rsidTr="00111CB4">
                    <w:tc>
                      <w:tcPr>
                        <w:tcW w:w="2355" w:type="dxa"/>
                      </w:tcPr>
                      <w:p w:rsidR="00111CB4" w:rsidRPr="00316E4D" w:rsidRDefault="00111CB4" w:rsidP="00D743A7">
                        <w:pP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>Reste de la division de x par y</w:t>
                        </w:r>
                      </w:p>
                    </w:tc>
                    <w:tc>
                      <w:tcPr>
                        <w:tcW w:w="2355" w:type="dxa"/>
                      </w:tcPr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x%y</w:t>
                        </w:r>
                        <w:proofErr w:type="spellEnd"/>
                      </w:p>
                    </w:tc>
                  </w:tr>
                  <w:tr w:rsidR="00111CB4" w:rsidTr="00111CB4">
                    <w:tc>
                      <w:tcPr>
                        <w:tcW w:w="2355" w:type="dxa"/>
                      </w:tcPr>
                      <w:p w:rsidR="00111CB4" w:rsidRDefault="00111CB4" w:rsidP="00D743A7">
                        <w:pP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>Arrondi à l’entier le plus proche</w:t>
                        </w:r>
                      </w:p>
                    </w:tc>
                    <w:tc>
                      <w:tcPr>
                        <w:tcW w:w="2355" w:type="dxa"/>
                      </w:tcPr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round(x)</w:t>
                        </w:r>
                      </w:p>
                    </w:tc>
                  </w:tr>
                  <w:tr w:rsidR="00111CB4" w:rsidTr="00111CB4">
                    <w:tc>
                      <w:tcPr>
                        <w:tcW w:w="2355" w:type="dxa"/>
                      </w:tcPr>
                      <w:p w:rsidR="00111CB4" w:rsidRPr="00D11D96" w:rsidRDefault="00111CB4" w:rsidP="00D743A7">
                        <w:pP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</w:pPr>
                        <w:r w:rsidRPr="00D11D96"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>Obtenir un nombre aléatoire entre 0 et 1</w:t>
                        </w:r>
                      </w:p>
                    </w:tc>
                    <w:tc>
                      <w:tcPr>
                        <w:tcW w:w="2355" w:type="dxa"/>
                      </w:tcPr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random</w:t>
                        </w:r>
                        <w:proofErr w:type="spellEnd"/>
                      </w:p>
                    </w:tc>
                  </w:tr>
                  <w:tr w:rsidR="00111CB4" w:rsidTr="00111CB4">
                    <w:tc>
                      <w:tcPr>
                        <w:tcW w:w="2355" w:type="dxa"/>
                      </w:tcPr>
                      <w:p w:rsidR="00111CB4" w:rsidRPr="00316E4D" w:rsidRDefault="00111CB4" w:rsidP="00D743A7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 xml:space="preserve">         c</w:t>
                        </w:r>
                        <w:r w:rsidRPr="00316E4D"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>os x</w:t>
                        </w:r>
                      </w:p>
                      <w:p w:rsidR="00111CB4" w:rsidRDefault="00111CB4" w:rsidP="00D743A7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 xml:space="preserve">          </w:t>
                        </w:r>
                        <w:r w:rsidRPr="00316E4D"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>sin x</w:t>
                        </w:r>
                      </w:p>
                      <w:p w:rsidR="00111CB4" w:rsidRPr="00316E4D" w:rsidRDefault="00111CB4" w:rsidP="00D743A7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 xml:space="preserve">          tan x</w:t>
                        </w:r>
                      </w:p>
                    </w:tc>
                    <w:tc>
                      <w:tcPr>
                        <w:tcW w:w="2355" w:type="dxa"/>
                      </w:tcPr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cos(x)</w:t>
                        </w:r>
                      </w:p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sin (x)</w:t>
                        </w:r>
                      </w:p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tan (x </w:t>
                        </w:r>
                      </w:p>
                    </w:tc>
                  </w:tr>
                  <w:tr w:rsidR="00111CB4" w:rsidTr="00111CB4">
                    <w:tc>
                      <w:tcPr>
                        <w:tcW w:w="2355" w:type="dxa"/>
                      </w:tcPr>
                      <w:p w:rsidR="00111CB4" w:rsidRDefault="00111CB4" w:rsidP="00D743A7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 xml:space="preserve">          ln x</w:t>
                        </w:r>
                      </w:p>
                      <w:p w:rsidR="00111CB4" w:rsidRDefault="001123D8" w:rsidP="00D743A7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4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sup>
                            </m:sSup>
                          </m:oMath>
                        </m:oMathPara>
                      </w:p>
                    </w:tc>
                    <w:tc>
                      <w:tcPr>
                        <w:tcW w:w="2355" w:type="dxa"/>
                      </w:tcPr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log ( x )</w:t>
                        </w:r>
                      </w:p>
                      <w:p w:rsidR="00111CB4" w:rsidRDefault="00111CB4" w:rsidP="00D743A7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exp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( x)</w:t>
                        </w:r>
                      </w:p>
                    </w:tc>
                  </w:tr>
                  <w:tr w:rsidR="00AA5227" w:rsidTr="00111CB4">
                    <w:tc>
                      <w:tcPr>
                        <w:tcW w:w="2355" w:type="dxa"/>
                      </w:tcPr>
                      <w:p w:rsidR="00AA5227" w:rsidRPr="00AA5227" w:rsidRDefault="00AA5227" w:rsidP="00D743A7">
                        <w:pPr>
                          <w:rPr>
                            <w:rFonts w:ascii="Calibri" w:eastAsia="Calibri" w:hAnsi="Calibri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55" w:type="dxa"/>
                      </w:tcPr>
                      <w:p w:rsidR="00AA5227" w:rsidRDefault="00AA5227" w:rsidP="00D743A7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11CB4" w:rsidRDefault="00111CB4" w:rsidP="00154CF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11CB4" w:rsidRPr="00154CFA" w:rsidRDefault="00111CB4" w:rsidP="00154CFA">
            <w:pPr>
              <w:rPr>
                <w:sz w:val="24"/>
                <w:szCs w:val="24"/>
              </w:rPr>
            </w:pPr>
          </w:p>
        </w:tc>
        <w:tc>
          <w:tcPr>
            <w:tcW w:w="5172" w:type="dxa"/>
          </w:tcPr>
          <w:p w:rsidR="00111CB4" w:rsidRDefault="00111CB4"/>
          <w:tbl>
            <w:tblPr>
              <w:tblStyle w:val="Grilledutableau"/>
              <w:tblW w:w="0" w:type="auto"/>
              <w:tblInd w:w="352" w:type="dxa"/>
              <w:tblLook w:val="04A0"/>
            </w:tblPr>
            <w:tblGrid>
              <w:gridCol w:w="4589"/>
            </w:tblGrid>
            <w:tr w:rsidR="00154CFA" w:rsidTr="00C55B0B">
              <w:tc>
                <w:tcPr>
                  <w:tcW w:w="4589" w:type="dxa"/>
                </w:tcPr>
                <w:p w:rsidR="00154CFA" w:rsidRDefault="00154CFA" w:rsidP="00154CFA">
                  <w:r>
                    <w:t>1   VARIABLES</w:t>
                  </w:r>
                </w:p>
                <w:p w:rsidR="00154CFA" w:rsidRDefault="00154CFA" w:rsidP="00154CFA">
                  <w:r>
                    <w:t>2     XI EST_DU_TYPE NOMBRE</w:t>
                  </w:r>
                </w:p>
                <w:p w:rsidR="00154CFA" w:rsidRDefault="00154CFA" w:rsidP="00154CFA">
                  <w:r>
                    <w:t>3     YI EST_DU_TYPE NOMBRE</w:t>
                  </w:r>
                </w:p>
                <w:p w:rsidR="00154CFA" w:rsidRDefault="00154CFA" w:rsidP="00154CFA">
                  <w:r>
                    <w:t>4     XA EST_DU_TYPE NOMBRE</w:t>
                  </w:r>
                </w:p>
                <w:p w:rsidR="00154CFA" w:rsidRDefault="00154CFA" w:rsidP="00154CFA">
                  <w:r>
                    <w:t>5     YA EST_DU_TYPE NOMBRE</w:t>
                  </w:r>
                </w:p>
                <w:p w:rsidR="00154CFA" w:rsidRDefault="00154CFA" w:rsidP="00154CFA">
                  <w:r>
                    <w:t>6     XB EST_DU_TYPE NOMBRE</w:t>
                  </w:r>
                </w:p>
                <w:p w:rsidR="00154CFA" w:rsidRDefault="00154CFA" w:rsidP="00154CFA">
                  <w:r>
                    <w:t>7     YB EST_DU_TYPE NOMBRE</w:t>
                  </w:r>
                </w:p>
                <w:p w:rsidR="00154CFA" w:rsidRDefault="00154CFA" w:rsidP="00154CFA">
                  <w:r>
                    <w:t>8   DEBUT_ALGORITHME</w:t>
                  </w:r>
                </w:p>
                <w:p w:rsidR="00154CFA" w:rsidRDefault="00154CFA" w:rsidP="00154CFA">
                  <w:r>
                    <w:t>9     LIRE XI</w:t>
                  </w:r>
                </w:p>
                <w:p w:rsidR="00154CFA" w:rsidRDefault="00154CFA" w:rsidP="00154CFA">
                  <w:r>
                    <w:t>10    LIRE YI</w:t>
                  </w:r>
                </w:p>
                <w:p w:rsidR="00154CFA" w:rsidRDefault="00154CFA" w:rsidP="00154CFA">
                  <w:r>
                    <w:t>11    LIRE XA</w:t>
                  </w:r>
                </w:p>
                <w:p w:rsidR="00154CFA" w:rsidRDefault="00154CFA" w:rsidP="00154CFA">
                  <w:r>
                    <w:t>12    LIRE YA</w:t>
                  </w:r>
                </w:p>
                <w:p w:rsidR="00154CFA" w:rsidRDefault="00154CFA" w:rsidP="00154CFA">
                  <w:r>
                    <w:t>13    XB PREND_LA_VALEUR 2*XI-XA</w:t>
                  </w:r>
                </w:p>
                <w:p w:rsidR="00154CFA" w:rsidRDefault="00154CFA" w:rsidP="00154CFA">
                  <w:r>
                    <w:t>14    YB PREND_LA_VALEUR 2*YI - YA</w:t>
                  </w:r>
                </w:p>
                <w:p w:rsidR="00154CFA" w:rsidRDefault="00154CFA" w:rsidP="00154CFA">
                  <w:r>
                    <w:t>15    AFFICHER "Dans la symétrie de centre I ( "</w:t>
                  </w:r>
                </w:p>
                <w:p w:rsidR="00154CFA" w:rsidRDefault="00154CFA" w:rsidP="00154CFA">
                  <w:r>
                    <w:t>16    AFFICHER XI</w:t>
                  </w:r>
                </w:p>
                <w:p w:rsidR="00154CFA" w:rsidRDefault="00154CFA" w:rsidP="00154CFA">
                  <w:r>
                    <w:t>17    AFFICHER " , "</w:t>
                  </w:r>
                </w:p>
                <w:p w:rsidR="00154CFA" w:rsidRDefault="00154CFA" w:rsidP="00154CFA">
                  <w:r>
                    <w:t>18    AFFICHER YI</w:t>
                  </w:r>
                </w:p>
                <w:p w:rsidR="00154CFA" w:rsidRDefault="00154CFA" w:rsidP="00154CFA">
                  <w:r>
                    <w:t>19    AFFICHER " )"</w:t>
                  </w:r>
                </w:p>
                <w:p w:rsidR="00154CFA" w:rsidRDefault="00154CFA" w:rsidP="00154CFA">
                  <w:r>
                    <w:t>20    AFFICHER "l'image de A ( "</w:t>
                  </w:r>
                </w:p>
                <w:p w:rsidR="00154CFA" w:rsidRDefault="00154CFA" w:rsidP="00154CFA">
                  <w:r>
                    <w:t>21    AFFICHER XA</w:t>
                  </w:r>
                </w:p>
                <w:p w:rsidR="00154CFA" w:rsidRDefault="00154CFA" w:rsidP="00154CFA">
                  <w:r>
                    <w:t>22    AFFICHER " , "</w:t>
                  </w:r>
                </w:p>
                <w:p w:rsidR="00154CFA" w:rsidRDefault="00154CFA" w:rsidP="00154CFA">
                  <w:r>
                    <w:t>23    AFFICHER YA</w:t>
                  </w:r>
                </w:p>
                <w:p w:rsidR="00154CFA" w:rsidRDefault="00154CFA" w:rsidP="00154CFA">
                  <w:r>
                    <w:t>2</w:t>
                  </w:r>
                  <w:r w:rsidR="007867CA">
                    <w:t>4</w:t>
                  </w:r>
                  <w:r>
                    <w:t xml:space="preserve">    AFFICHER " ) est B( "</w:t>
                  </w:r>
                </w:p>
                <w:p w:rsidR="00154CFA" w:rsidRDefault="00154CFA" w:rsidP="00154CFA">
                  <w:r>
                    <w:t>2</w:t>
                  </w:r>
                  <w:r w:rsidR="007867CA">
                    <w:t>5</w:t>
                  </w:r>
                  <w:r>
                    <w:t xml:space="preserve">    AFFICHER XB</w:t>
                  </w:r>
                </w:p>
                <w:p w:rsidR="00154CFA" w:rsidRDefault="00154CFA" w:rsidP="00154CFA">
                  <w:r>
                    <w:t>2</w:t>
                  </w:r>
                  <w:r w:rsidR="007867CA">
                    <w:t>6</w:t>
                  </w:r>
                  <w:r>
                    <w:t xml:space="preserve">    AFFICHER " , "</w:t>
                  </w:r>
                </w:p>
                <w:p w:rsidR="00154CFA" w:rsidRDefault="00154CFA" w:rsidP="00154CFA">
                  <w:r>
                    <w:t>2</w:t>
                  </w:r>
                  <w:r w:rsidR="007867CA">
                    <w:t>7</w:t>
                  </w:r>
                  <w:r>
                    <w:t xml:space="preserve">    AFFICHER YB</w:t>
                  </w:r>
                </w:p>
                <w:p w:rsidR="00154CFA" w:rsidRDefault="00154CFA" w:rsidP="00154CFA">
                  <w:r>
                    <w:t>2</w:t>
                  </w:r>
                  <w:r w:rsidR="007867CA">
                    <w:t>8</w:t>
                  </w:r>
                  <w:r>
                    <w:t xml:space="preserve">    AFFICHER " )"</w:t>
                  </w:r>
                </w:p>
                <w:p w:rsidR="00154CFA" w:rsidRDefault="007867CA" w:rsidP="00154CFA">
                  <w:r>
                    <w:t>29</w:t>
                  </w:r>
                  <w:r w:rsidR="00154CFA">
                    <w:t xml:space="preserve">  FIN_ALGORITHME\</w:t>
                  </w:r>
                </w:p>
                <w:p w:rsidR="00154CFA" w:rsidRDefault="00154CFA" w:rsidP="00154CFA"/>
              </w:tc>
            </w:tr>
          </w:tbl>
          <w:p w:rsidR="007343CF" w:rsidRDefault="007343CF" w:rsidP="00154CFA"/>
        </w:tc>
      </w:tr>
    </w:tbl>
    <w:p w:rsidR="00111CB4" w:rsidRPr="00111CB4" w:rsidRDefault="00111CB4" w:rsidP="00111CB4">
      <w:pPr>
        <w:spacing w:after="0"/>
        <w:rPr>
          <w:b/>
          <w:sz w:val="18"/>
          <w:szCs w:val="18"/>
          <w:u w:val="single"/>
        </w:rPr>
      </w:pPr>
    </w:p>
    <w:p w:rsidR="00F77F99" w:rsidRDefault="00F77F99" w:rsidP="00111CB4">
      <w:pPr>
        <w:spacing w:after="0"/>
        <w:rPr>
          <w:b/>
          <w:sz w:val="28"/>
          <w:szCs w:val="28"/>
          <w:u w:val="single"/>
        </w:rPr>
      </w:pPr>
      <w:r w:rsidRPr="00111CB4">
        <w:rPr>
          <w:b/>
          <w:sz w:val="28"/>
          <w:szCs w:val="28"/>
          <w:u w:val="single"/>
        </w:rPr>
        <w:t>D) TESTS</w:t>
      </w:r>
      <w:r w:rsidR="00111CB4">
        <w:rPr>
          <w:b/>
          <w:sz w:val="28"/>
          <w:szCs w:val="28"/>
          <w:u w:val="single"/>
        </w:rPr>
        <w:t>.</w:t>
      </w:r>
    </w:p>
    <w:p w:rsidR="00111CB4" w:rsidRPr="00111CB4" w:rsidRDefault="00111CB4" w:rsidP="00111CB4">
      <w:pPr>
        <w:spacing w:after="0"/>
        <w:rPr>
          <w:b/>
          <w:sz w:val="18"/>
          <w:szCs w:val="18"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3227"/>
        <w:gridCol w:w="3558"/>
        <w:gridCol w:w="3559"/>
      </w:tblGrid>
      <w:tr w:rsidR="00F77F99" w:rsidTr="005431E1">
        <w:tc>
          <w:tcPr>
            <w:tcW w:w="3227" w:type="dxa"/>
          </w:tcPr>
          <w:p w:rsidR="00F77F99" w:rsidRPr="00F77F99" w:rsidRDefault="00F77F99" w:rsidP="00F77F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77F99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lancé***</w:t>
            </w:r>
          </w:p>
          <w:p w:rsidR="00F77F99" w:rsidRPr="00F77F99" w:rsidRDefault="00F77F99" w:rsidP="00F77F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77F99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Dans la symétrie de centre I ( 0 , 0 )</w:t>
            </w:r>
          </w:p>
          <w:p w:rsidR="00F77F99" w:rsidRPr="00F77F99" w:rsidRDefault="00F77F99" w:rsidP="00F77F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77F99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l'image de A ( 2 , -3 ) est B( -2 , 3 ) </w:t>
            </w:r>
          </w:p>
          <w:p w:rsidR="00F77F99" w:rsidRPr="00111CB4" w:rsidRDefault="00F77F99" w:rsidP="00F77F99">
            <w:pPr>
              <w:rPr>
                <w:sz w:val="20"/>
                <w:szCs w:val="20"/>
              </w:rPr>
            </w:pPr>
            <w:r w:rsidRPr="00111CB4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  <w:tc>
          <w:tcPr>
            <w:tcW w:w="3558" w:type="dxa"/>
          </w:tcPr>
          <w:p w:rsidR="00F77F99" w:rsidRPr="00F77F99" w:rsidRDefault="00F77F99" w:rsidP="00F77F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77F99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lancé***</w:t>
            </w:r>
          </w:p>
          <w:p w:rsidR="00F77F99" w:rsidRPr="00F77F99" w:rsidRDefault="00F77F99" w:rsidP="00F77F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77F99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Dans la symétrie de centre I ( 3 , 2 )</w:t>
            </w:r>
          </w:p>
          <w:p w:rsidR="00F77F99" w:rsidRPr="00F77F99" w:rsidRDefault="00F77F99" w:rsidP="00F77F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77F99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l'image de A ( 0 , 0 ) est B( 6 , 4 ) </w:t>
            </w:r>
          </w:p>
          <w:p w:rsidR="00F77F99" w:rsidRPr="00111CB4" w:rsidRDefault="00F77F99" w:rsidP="00F77F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111CB4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  <w:tc>
          <w:tcPr>
            <w:tcW w:w="3559" w:type="dxa"/>
          </w:tcPr>
          <w:p w:rsidR="00F77F99" w:rsidRPr="00F77F99" w:rsidRDefault="00F77F99" w:rsidP="00F77F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77F99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lancé***</w:t>
            </w:r>
          </w:p>
          <w:p w:rsidR="00F77F99" w:rsidRPr="00F77F99" w:rsidRDefault="00F77F99" w:rsidP="00F77F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77F99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Dans la symétrie de centre I ( -1 , 2 )</w:t>
            </w:r>
          </w:p>
          <w:p w:rsidR="00F77F99" w:rsidRPr="00F77F99" w:rsidRDefault="00F77F99" w:rsidP="00F77F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77F99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l'image de A ( 3 , -4 ) est B( -5 , 8 ) </w:t>
            </w:r>
          </w:p>
          <w:p w:rsidR="00F77F99" w:rsidRPr="00111CB4" w:rsidRDefault="00F77F99" w:rsidP="00F77F99">
            <w:pPr>
              <w:rPr>
                <w:sz w:val="20"/>
                <w:szCs w:val="20"/>
              </w:rPr>
            </w:pPr>
            <w:r w:rsidRPr="00111CB4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</w:tr>
    </w:tbl>
    <w:p w:rsidR="009F74D4" w:rsidRDefault="009F74D4" w:rsidP="00111CB4"/>
    <w:sectPr w:rsidR="009F74D4" w:rsidSect="00D11D9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1D96"/>
    <w:rsid w:val="00111CB4"/>
    <w:rsid w:val="001123D8"/>
    <w:rsid w:val="00154CFA"/>
    <w:rsid w:val="0020015D"/>
    <w:rsid w:val="00395161"/>
    <w:rsid w:val="007343CF"/>
    <w:rsid w:val="007867CA"/>
    <w:rsid w:val="009F74D4"/>
    <w:rsid w:val="00AA5227"/>
    <w:rsid w:val="00B13B4C"/>
    <w:rsid w:val="00C55B0B"/>
    <w:rsid w:val="00D11D96"/>
    <w:rsid w:val="00F7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4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11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1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1D9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39516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7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10</cp:revision>
  <cp:lastPrinted>2011-01-29T20:49:00Z</cp:lastPrinted>
  <dcterms:created xsi:type="dcterms:W3CDTF">2011-01-29T20:03:00Z</dcterms:created>
  <dcterms:modified xsi:type="dcterms:W3CDTF">2011-02-17T14:39:00Z</dcterms:modified>
</cp:coreProperties>
</file>